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5EF9" w:rsidRDefault="00BD06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PRENDA</w:t>
      </w:r>
    </w:p>
    <w:p w14:paraId="00000002" w14:textId="77777777" w:rsidR="005A5EF9" w:rsidRDefault="005A5EF9">
      <w:pPr>
        <w:rPr>
          <w:b/>
        </w:rPr>
      </w:pPr>
    </w:p>
    <w:p w14:paraId="00000003" w14:textId="77777777" w:rsidR="005A5EF9" w:rsidRDefault="005A5EF9">
      <w:pPr>
        <w:rPr>
          <w:b/>
        </w:rPr>
      </w:pPr>
    </w:p>
    <w:p w14:paraId="00000004" w14:textId="77777777" w:rsidR="005A5EF9" w:rsidRDefault="00BD0698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5A5EF9" w:rsidRDefault="005A5EF9"/>
    <w:p w14:paraId="00000006" w14:textId="77777777" w:rsidR="005A5EF9" w:rsidRDefault="005A5EF9"/>
    <w:p w14:paraId="00000007" w14:textId="77777777" w:rsidR="005A5EF9" w:rsidRDefault="00BD0698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5A5EF9" w:rsidRDefault="005A5EF9"/>
    <w:p w14:paraId="00000009" w14:textId="77777777" w:rsidR="005A5EF9" w:rsidRDefault="005A5EF9"/>
    <w:p w14:paraId="0000000A" w14:textId="77777777" w:rsidR="005A5EF9" w:rsidRDefault="00BD0698">
      <w:r>
        <w:t>De una parte, como El Deudor:</w:t>
      </w:r>
    </w:p>
    <w:p w14:paraId="0000000B" w14:textId="77777777" w:rsidR="005A5EF9" w:rsidRDefault="00BD0698">
      <w:r>
        <w:t xml:space="preserve"> </w:t>
      </w:r>
    </w:p>
    <w:p w14:paraId="0000000C" w14:textId="77777777" w:rsidR="005A5EF9" w:rsidRDefault="00BD0698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5A5EF9" w:rsidRDefault="005A5EF9"/>
    <w:p w14:paraId="0000000E" w14:textId="77777777" w:rsidR="005A5EF9" w:rsidRDefault="00BD0698">
      <w:r>
        <w:t xml:space="preserve">De otra parte, como El Acreedor: </w:t>
      </w:r>
    </w:p>
    <w:p w14:paraId="0000000F" w14:textId="77777777" w:rsidR="005A5EF9" w:rsidRDefault="005A5EF9"/>
    <w:p w14:paraId="00000010" w14:textId="77777777" w:rsidR="005A5EF9" w:rsidRDefault="00BD0698">
      <w:proofErr w:type="gramStart"/>
      <w:r>
        <w:t>D. ...........................</w:t>
      </w:r>
      <w:proofErr w:type="gramEnd"/>
      <w:r>
        <w:t>, mayor de edad, c</w:t>
      </w:r>
      <w:r>
        <w:t>on N.I.F. nº ............... y con domicilio en .................., calle ................, nº .........., C.P. ..........</w:t>
      </w:r>
    </w:p>
    <w:p w14:paraId="00000011" w14:textId="77777777" w:rsidR="005A5EF9" w:rsidRDefault="005A5EF9"/>
    <w:p w14:paraId="00000012" w14:textId="77777777" w:rsidR="005A5EF9" w:rsidRDefault="00BD0698">
      <w:r>
        <w:t xml:space="preserve">Ambas partes contratantes se reconocen capacidad legal para este acto, e intervienen en su propio nombre y derecho. </w:t>
      </w:r>
    </w:p>
    <w:p w14:paraId="00000013" w14:textId="77777777" w:rsidR="005A5EF9" w:rsidRDefault="005A5EF9"/>
    <w:p w14:paraId="00000014" w14:textId="77777777" w:rsidR="005A5EF9" w:rsidRDefault="00BD0698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5A5EF9" w:rsidRDefault="005A5EF9">
      <w:pPr>
        <w:rPr>
          <w:b/>
        </w:rPr>
      </w:pPr>
    </w:p>
    <w:p w14:paraId="00000016" w14:textId="77777777" w:rsidR="005A5EF9" w:rsidRDefault="00BD0698">
      <w:r>
        <w:t>I.- Q</w:t>
      </w:r>
      <w:r>
        <w:t>ue ambas partes han convenido formalizar Contrato de Prenda donde el Deudor se obliga a entregar al Acreedor un bien propio para que este lo custodie con todas las garantías del buen hacer.</w:t>
      </w:r>
    </w:p>
    <w:p w14:paraId="00000017" w14:textId="77777777" w:rsidR="005A5EF9" w:rsidRDefault="005A5EF9"/>
    <w:p w14:paraId="00000018" w14:textId="77777777" w:rsidR="005A5EF9" w:rsidRDefault="00BD0698">
      <w:r>
        <w:t>II.- Que la cosa objeto de este contrato que se debe custodiar es</w:t>
      </w:r>
      <w:r>
        <w:t>:</w:t>
      </w:r>
    </w:p>
    <w:p w14:paraId="00000019" w14:textId="77777777" w:rsidR="005A5EF9" w:rsidRDefault="005A5EF9"/>
    <w:p w14:paraId="0000001A" w14:textId="77777777" w:rsidR="005A5EF9" w:rsidRDefault="00BD0698">
      <w:r>
        <w:rPr>
          <w:color w:val="4A86E8"/>
        </w:rPr>
        <w:t xml:space="preserve">(Describir detalladamente el bien que se cede en </w:t>
      </w:r>
      <w:proofErr w:type="spellStart"/>
      <w:r>
        <w:rPr>
          <w:color w:val="4A86E8"/>
        </w:rPr>
        <w:t>custodia</w:t>
      </w:r>
      <w:proofErr w:type="gramStart"/>
      <w:r>
        <w:rPr>
          <w:color w:val="4A86E8"/>
        </w:rPr>
        <w:t>:Objeto</w:t>
      </w:r>
      <w:proofErr w:type="spellEnd"/>
      <w:proofErr w:type="gramEnd"/>
      <w:r>
        <w:rPr>
          <w:color w:val="4A86E8"/>
        </w:rPr>
        <w:t xml:space="preserve">, vehículo, </w:t>
      </w:r>
      <w:proofErr w:type="spellStart"/>
      <w:r>
        <w:rPr>
          <w:color w:val="4A86E8"/>
        </w:rPr>
        <w:t>mueble,vivienda</w:t>
      </w:r>
      <w:proofErr w:type="spellEnd"/>
      <w:r>
        <w:rPr>
          <w:color w:val="4A86E8"/>
        </w:rPr>
        <w:t>, joyas, electrodomésticos, maletas, local, trastero, garaje, objeto para una exposición, ”)(Solo pueden ser cosas muebles)</w:t>
      </w:r>
      <w:r>
        <w:t>.</w:t>
      </w:r>
    </w:p>
    <w:p w14:paraId="0000001B" w14:textId="77777777" w:rsidR="005A5EF9" w:rsidRDefault="005A5EF9"/>
    <w:p w14:paraId="0000001C" w14:textId="77777777" w:rsidR="005A5EF9" w:rsidRDefault="00BD0698">
      <w:r>
        <w:t xml:space="preserve"> III.- Que los bienes a custodiar so</w:t>
      </w:r>
      <w:r>
        <w:t>n propiedad del Deudor, sin que exista un tercero con derechos o facultades de posesión o uso sobre los objetos de este contrato.</w:t>
      </w:r>
    </w:p>
    <w:p w14:paraId="0000001D" w14:textId="77777777" w:rsidR="005A5EF9" w:rsidRDefault="005A5EF9"/>
    <w:p w14:paraId="0000001E" w14:textId="77777777" w:rsidR="005A5EF9" w:rsidRDefault="00BD0698">
      <w:r>
        <w:t xml:space="preserve">Expuesto cuanto antecede, convienen en celebrar el presente Contrato de Prenda del  </w:t>
      </w:r>
      <w:r>
        <w:rPr>
          <w:color w:val="4A86E8"/>
        </w:rPr>
        <w:t>(Poner nombre del o los artículos definidos arriba)</w:t>
      </w:r>
      <w:r>
        <w:t>, de acuerdo con las siguientes:</w:t>
      </w:r>
    </w:p>
    <w:p w14:paraId="0000001F" w14:textId="77777777" w:rsidR="005A5EF9" w:rsidRDefault="005A5EF9"/>
    <w:p w14:paraId="00000020" w14:textId="77777777" w:rsidR="005A5EF9" w:rsidRDefault="005A5EF9"/>
    <w:p w14:paraId="00000021" w14:textId="77777777" w:rsidR="005A5EF9" w:rsidRDefault="00BD0698">
      <w:r>
        <w:pict w14:anchorId="4008E694">
          <v:rect id="_x0000_i1025" style="width:0;height:1.5pt" o:hralign="center" o:hrstd="t" o:hr="t" fillcolor="#a0a0a0" stroked="f"/>
        </w:pict>
      </w:r>
    </w:p>
    <w:p w14:paraId="00000022" w14:textId="77777777" w:rsidR="005A5EF9" w:rsidRDefault="005A5EF9"/>
    <w:p w14:paraId="00000023" w14:textId="77777777" w:rsidR="005A5EF9" w:rsidRDefault="005A5EF9"/>
    <w:p w14:paraId="00000024" w14:textId="77777777" w:rsidR="005A5EF9" w:rsidRDefault="00BD0698">
      <w:pPr>
        <w:rPr>
          <w:b/>
        </w:rPr>
      </w:pPr>
      <w:r>
        <w:rPr>
          <w:b/>
        </w:rPr>
        <w:t>ESTIPULACIONES</w:t>
      </w:r>
    </w:p>
    <w:p w14:paraId="00000025" w14:textId="77777777" w:rsidR="005A5EF9" w:rsidRDefault="005A5EF9">
      <w:pPr>
        <w:rPr>
          <w:b/>
        </w:rPr>
      </w:pPr>
    </w:p>
    <w:p w14:paraId="00000026" w14:textId="77777777" w:rsidR="005A5EF9" w:rsidRDefault="00BD0698">
      <w:r>
        <w:rPr>
          <w:b/>
        </w:rPr>
        <w:lastRenderedPageBreak/>
        <w:t>PRIMERA</w:t>
      </w:r>
      <w:r>
        <w:t xml:space="preserve">.- El Deudor entrega al Acreedor el </w:t>
      </w:r>
      <w:r>
        <w:rPr>
          <w:color w:val="4A86E8"/>
        </w:rPr>
        <w:t>(Poner nombre de lo que se cede puesto arriba: Casa, Vehículo, objeto, etc.)</w:t>
      </w:r>
      <w:r>
        <w:t xml:space="preserve"> de su propiedad, a título de P</w:t>
      </w:r>
      <w:r>
        <w:t xml:space="preserve">renda. </w:t>
      </w:r>
    </w:p>
    <w:p w14:paraId="00000027" w14:textId="77777777" w:rsidR="005A5EF9" w:rsidRDefault="005A5EF9"/>
    <w:p w14:paraId="00000028" w14:textId="77777777" w:rsidR="005A5EF9" w:rsidRDefault="00BD0698">
      <w:r>
        <w:t>El Deudor se reserva la propiedad de la cosa prestada.</w:t>
      </w:r>
    </w:p>
    <w:p w14:paraId="00000029" w14:textId="77777777" w:rsidR="005A5EF9" w:rsidRDefault="005A5EF9"/>
    <w:p w14:paraId="0000002A" w14:textId="77777777" w:rsidR="005A5EF9" w:rsidRDefault="00BD0698">
      <w:r>
        <w:t xml:space="preserve">El valor del bien o bienes cedidos es de </w:t>
      </w:r>
      <w:proofErr w:type="gramStart"/>
      <w:r>
        <w:rPr>
          <w:color w:val="4A86E8"/>
        </w:rPr>
        <w:t>( _</w:t>
      </w:r>
      <w:proofErr w:type="gramEnd"/>
      <w:r>
        <w:rPr>
          <w:color w:val="4A86E8"/>
        </w:rPr>
        <w:t xml:space="preserve"> _ _ _ _ _ €/$) y </w:t>
      </w:r>
      <w:r>
        <w:t xml:space="preserve">la deuda pendiente de finalizar por parte del deudor es de  </w:t>
      </w:r>
      <w:r>
        <w:rPr>
          <w:color w:val="4A86E8"/>
        </w:rPr>
        <w:t xml:space="preserve">( _ _ _ _ _ _ €/$) </w:t>
      </w:r>
    </w:p>
    <w:p w14:paraId="0000002B" w14:textId="77777777" w:rsidR="005A5EF9" w:rsidRDefault="005A5EF9"/>
    <w:p w14:paraId="0000002C" w14:textId="77777777" w:rsidR="005A5EF9" w:rsidRDefault="00BD0698">
      <w:r>
        <w:rPr>
          <w:b/>
        </w:rPr>
        <w:t>SEGUNDA</w:t>
      </w:r>
      <w:r>
        <w:t>.</w:t>
      </w:r>
      <w:proofErr w:type="gramStart"/>
      <w:r>
        <w:t>- .</w:t>
      </w:r>
      <w:proofErr w:type="gramEnd"/>
      <w:r>
        <w:t xml:space="preserve"> La Prenda comienza con la fecha de e</w:t>
      </w:r>
      <w:r>
        <w:t xml:space="preserve">ntrega de la misma a la firma de este contrato o en la fecha que se determine el día </w:t>
      </w:r>
      <w:r>
        <w:rPr>
          <w:color w:val="4A86E8"/>
        </w:rPr>
        <w:t>(--/--/----)</w:t>
      </w:r>
      <w:r>
        <w:t xml:space="preserve"> en el lugar </w:t>
      </w:r>
      <w:r>
        <w:rPr>
          <w:color w:val="4A86E8"/>
        </w:rPr>
        <w:t>(poner dirección y hora)</w:t>
      </w:r>
      <w:r>
        <w:t xml:space="preserve"> y finaliza cuando el Deudor realice el pago de la deuda. </w:t>
      </w:r>
    </w:p>
    <w:p w14:paraId="0000002D" w14:textId="77777777" w:rsidR="005A5EF9" w:rsidRDefault="005A5EF9"/>
    <w:p w14:paraId="0000002E" w14:textId="77777777" w:rsidR="005A5EF9" w:rsidRDefault="00BD0698">
      <w:r>
        <w:t>A no ser que sea por temas judiciales o de Fianza de otros cré</w:t>
      </w:r>
      <w:r>
        <w:t xml:space="preserve">ditos, es una Prenda de garantías y se mantendrá la custodia de la misma hasta cuando se pague la deuda pendiente. </w:t>
      </w:r>
    </w:p>
    <w:p w14:paraId="0000002F" w14:textId="77777777" w:rsidR="005A5EF9" w:rsidRDefault="005A5EF9"/>
    <w:p w14:paraId="00000030" w14:textId="77777777" w:rsidR="005A5EF9" w:rsidRDefault="00BD0698">
      <w:r>
        <w:t>A la finalización del este contrato el Acreedor se obliga a devolver el bien objeto de este contrato en el mismo estado que lo recibió a lo</w:t>
      </w:r>
      <w:r>
        <w:t xml:space="preserve">s 5 días siguientes de la finalización de la deuda, por el mismo canal que la recibió. </w:t>
      </w:r>
    </w:p>
    <w:p w14:paraId="00000031" w14:textId="77777777" w:rsidR="005A5EF9" w:rsidRDefault="005A5EF9"/>
    <w:p w14:paraId="00000032" w14:textId="77777777" w:rsidR="005A5EF9" w:rsidRDefault="00BD0698">
      <w:r>
        <w:rPr>
          <w:b/>
        </w:rPr>
        <w:t>TERCERA</w:t>
      </w:r>
      <w:r>
        <w:t xml:space="preserve">.- El Acreedor se hace cargo de la cosa con la diligencia de </w:t>
      </w:r>
      <w:proofErr w:type="gramStart"/>
      <w:r>
        <w:t>un</w:t>
      </w:r>
      <w:proofErr w:type="gramEnd"/>
      <w:r>
        <w:t xml:space="preserve"> buena fe y custodia del bien o bienes recibidos.  </w:t>
      </w:r>
    </w:p>
    <w:p w14:paraId="00000033" w14:textId="77777777" w:rsidR="005A5EF9" w:rsidRDefault="005A5EF9"/>
    <w:p w14:paraId="00000034" w14:textId="77777777" w:rsidR="005A5EF9" w:rsidRDefault="00BD0698">
      <w:r>
        <w:t>A partir del momento de la entrega, el Acree</w:t>
      </w:r>
      <w:r>
        <w:t>dor también se obliga a responder aun de caso fortuito; Responder por los daños que los bienes entregados causen terceros; Restituir los bienes al término del Prenda y las demás obligaciones propias de los Acreedores de acuerdo con las disposiciones legale</w:t>
      </w:r>
      <w:r>
        <w:t>s.</w:t>
      </w:r>
    </w:p>
    <w:p w14:paraId="00000035" w14:textId="77777777" w:rsidR="005A5EF9" w:rsidRDefault="005A5EF9"/>
    <w:p w14:paraId="00000036" w14:textId="77777777" w:rsidR="005A5EF9" w:rsidRDefault="00BD0698">
      <w:r>
        <w:t xml:space="preserve">El bien o los bienes prendados en este contrato deberán permanecer </w:t>
      </w:r>
      <w:r>
        <w:rPr>
          <w:color w:val="4A86E8"/>
        </w:rPr>
        <w:t>(dirección completa del sitio)</w:t>
      </w:r>
      <w:r>
        <w:t>.</w:t>
      </w:r>
      <w:r>
        <w:rPr>
          <w:color w:val="4A86E8"/>
        </w:rPr>
        <w:t xml:space="preserve"> </w:t>
      </w:r>
      <w:r>
        <w:t xml:space="preserve"> </w:t>
      </w:r>
    </w:p>
    <w:p w14:paraId="00000037" w14:textId="77777777" w:rsidR="005A5EF9" w:rsidRDefault="005A5EF9"/>
    <w:p w14:paraId="00000038" w14:textId="77777777" w:rsidR="005A5EF9" w:rsidRDefault="00BD0698">
      <w:r>
        <w:t>El Acreedor no podrá cambiar el sitio de ubicación de los bienes sin la previa notificación expresa al Deudor y sin una autorización por escrito del mismo, a no ser que sea por orden de una Autoridad.</w:t>
      </w:r>
    </w:p>
    <w:p w14:paraId="00000039" w14:textId="77777777" w:rsidR="005A5EF9" w:rsidRDefault="005A5EF9"/>
    <w:p w14:paraId="0000003A" w14:textId="77777777" w:rsidR="005A5EF9" w:rsidRDefault="00BD0698">
      <w:r>
        <w:t>El Acreedor declara conocer el estado actual del bien.</w:t>
      </w:r>
    </w:p>
    <w:p w14:paraId="0000003B" w14:textId="77777777" w:rsidR="005A5EF9" w:rsidRDefault="005A5EF9"/>
    <w:p w14:paraId="0000003C" w14:textId="77777777" w:rsidR="005A5EF9" w:rsidRDefault="00BD0698">
      <w:r>
        <w:rPr>
          <w:b/>
        </w:rPr>
        <w:t>CUARTA</w:t>
      </w:r>
      <w:r>
        <w:t xml:space="preserve">.-. El Acreedor declara que  custodiará el bien objeto de este contrato para: </w:t>
      </w:r>
      <w:r>
        <w:rPr>
          <w:color w:val="4A86E8"/>
        </w:rPr>
        <w:t>(describir detalladamente los medios que usará para su custodia si fuere necesario)</w:t>
      </w:r>
      <w:r>
        <w:t>.</w:t>
      </w:r>
    </w:p>
    <w:p w14:paraId="0000003D" w14:textId="77777777" w:rsidR="005A5EF9" w:rsidRDefault="005A5EF9"/>
    <w:p w14:paraId="0000003E" w14:textId="77777777" w:rsidR="005A5EF9" w:rsidRDefault="00BD0698">
      <w:r>
        <w:t>También declara que no usará ni utilizará los bienes en Prenda mientras dure este co</w:t>
      </w:r>
      <w:r>
        <w:t xml:space="preserve">ntrato y responderá de los daños o perjuicios que </w:t>
      </w:r>
      <w:proofErr w:type="gramStart"/>
      <w:r>
        <w:t>este</w:t>
      </w:r>
      <w:proofErr w:type="gramEnd"/>
      <w:r>
        <w:t xml:space="preserve"> sufra por su negligencia o mal custodia del bien.</w:t>
      </w:r>
    </w:p>
    <w:p w14:paraId="0000003F" w14:textId="77777777" w:rsidR="005A5EF9" w:rsidRDefault="005A5EF9">
      <w:pPr>
        <w:rPr>
          <w:b/>
        </w:rPr>
      </w:pPr>
    </w:p>
    <w:p w14:paraId="00000040" w14:textId="77777777" w:rsidR="005A5EF9" w:rsidRDefault="00BD0698">
      <w:r>
        <w:rPr>
          <w:b/>
        </w:rPr>
        <w:t>QUINTA</w:t>
      </w:r>
      <w:r>
        <w:t>.- El Acreedor cobrará una prestación económica por los gastos realizados para la guardia y custodia de la Prenda.</w:t>
      </w:r>
    </w:p>
    <w:p w14:paraId="00000041" w14:textId="77777777" w:rsidR="005A5EF9" w:rsidRDefault="005A5EF9"/>
    <w:p w14:paraId="00000042" w14:textId="77777777" w:rsidR="005A5EF9" w:rsidRDefault="00BD0698">
      <w:r>
        <w:lastRenderedPageBreak/>
        <w:t>Y debe devolver los bienes p</w:t>
      </w:r>
      <w:r>
        <w:t xml:space="preserve">rendados cuando lo indique este contrato a no </w:t>
      </w:r>
      <w:proofErr w:type="spellStart"/>
      <w:r>
        <w:t>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concurran causas de Fuerza Mayor que lo impidan. </w:t>
      </w:r>
    </w:p>
    <w:p w14:paraId="00000043" w14:textId="77777777" w:rsidR="005A5EF9" w:rsidRDefault="005A5EF9"/>
    <w:p w14:paraId="00000044" w14:textId="77777777" w:rsidR="005A5EF9" w:rsidRDefault="005A5EF9"/>
    <w:p w14:paraId="00000045" w14:textId="77777777" w:rsidR="005A5EF9" w:rsidRDefault="00BD0698">
      <w:r>
        <w:rPr>
          <w:b/>
        </w:rPr>
        <w:t>SEXTA</w:t>
      </w:r>
      <w:r>
        <w:t xml:space="preserve">.- Si una vez </w:t>
      </w:r>
      <w:r>
        <w:rPr>
          <w:highlight w:val="white"/>
        </w:rPr>
        <w:t>vencida la deuda principal, y esta no ha sido satisfecha, la prenda puede ser enajenada para pagar al Acreedor las cantidades pendie</w:t>
      </w:r>
      <w:r>
        <w:rPr>
          <w:highlight w:val="white"/>
        </w:rPr>
        <w:t xml:space="preserve">ntes, teniendo la obligación de devolver el sobrante si lo hubiera al Deudor, una vez descontados los gastos de gestión de la enajenación del bien prendado. </w:t>
      </w:r>
    </w:p>
    <w:p w14:paraId="00000046" w14:textId="77777777" w:rsidR="005A5EF9" w:rsidRDefault="005A5EF9"/>
    <w:p w14:paraId="00000047" w14:textId="77777777" w:rsidR="005A5EF9" w:rsidRDefault="005A5EF9"/>
    <w:p w14:paraId="00000048" w14:textId="77777777" w:rsidR="005A5EF9" w:rsidRDefault="00BD0698">
      <w:r>
        <w:rPr>
          <w:b/>
        </w:rPr>
        <w:t>SÉPTIMA</w:t>
      </w:r>
      <w:r>
        <w:t xml:space="preserve">.- Para cualquier litigio que surja entre las partes de la interpretación o cumplimiento </w:t>
      </w:r>
      <w:r>
        <w:t xml:space="preserve">del presente contrato, éstas, con expresa renuncia al fuero que pudiera corresponderles, se someterán a los Juzgados y Tribunales de </w:t>
      </w:r>
      <w:r>
        <w:rPr>
          <w:color w:val="4A86E8"/>
        </w:rPr>
        <w:t>(localidad)</w:t>
      </w:r>
    </w:p>
    <w:p w14:paraId="00000049" w14:textId="77777777" w:rsidR="005A5EF9" w:rsidRDefault="00BD0698">
      <w:r>
        <w:t xml:space="preserve"> </w:t>
      </w:r>
    </w:p>
    <w:p w14:paraId="0000004A" w14:textId="77777777" w:rsidR="005A5EF9" w:rsidRDefault="00BD0698">
      <w:r>
        <w:t>Y para que así conste, firman el presente Contrato de Prenda, por triplicado, en la fecha y lugar arriba indi</w:t>
      </w:r>
      <w:r>
        <w:t xml:space="preserve">cados. </w:t>
      </w:r>
    </w:p>
    <w:p w14:paraId="0000004B" w14:textId="77777777" w:rsidR="005A5EF9" w:rsidRDefault="005A5EF9"/>
    <w:p w14:paraId="0000004C" w14:textId="77777777" w:rsidR="005A5EF9" w:rsidRDefault="005A5EF9"/>
    <w:p w14:paraId="0000004D" w14:textId="77777777" w:rsidR="005A5EF9" w:rsidRDefault="005A5EF9"/>
    <w:p w14:paraId="0000004E" w14:textId="77777777" w:rsidR="005A5EF9" w:rsidRDefault="005A5EF9"/>
    <w:p w14:paraId="0000004F" w14:textId="77777777" w:rsidR="005A5EF9" w:rsidRDefault="005A5EF9"/>
    <w:p w14:paraId="00000050" w14:textId="77777777" w:rsidR="005A5EF9" w:rsidRDefault="005A5EF9"/>
    <w:p w14:paraId="00000051" w14:textId="77777777" w:rsidR="005A5EF9" w:rsidRDefault="005A5EF9"/>
    <w:p w14:paraId="00000052" w14:textId="77777777" w:rsidR="005A5EF9" w:rsidRDefault="00BD0698">
      <w:pPr>
        <w:jc w:val="center"/>
      </w:pPr>
      <w:r>
        <w:t>Firma  El Deudor</w:t>
      </w:r>
      <w:r>
        <w:tab/>
      </w:r>
      <w:r>
        <w:tab/>
      </w:r>
      <w:r>
        <w:tab/>
        <w:t>Firma  El Acreedor</w:t>
      </w:r>
    </w:p>
    <w:p w14:paraId="00000053" w14:textId="77777777" w:rsidR="005A5EF9" w:rsidRDefault="005A5EF9"/>
    <w:p w14:paraId="00000054" w14:textId="77777777" w:rsidR="005A5EF9" w:rsidRDefault="005A5EF9"/>
    <w:sectPr w:rsidR="005A5E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9"/>
    <w:rsid w:val="005A5EF9"/>
    <w:rsid w:val="00B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528C-9E1C-480F-A1E5-4911690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2020-06-02T18:24:00Z</dcterms:created>
  <dcterms:modified xsi:type="dcterms:W3CDTF">2020-06-02T18:24:00Z</dcterms:modified>
</cp:coreProperties>
</file>